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3DE2" w14:textId="77777777" w:rsidR="009A3B15" w:rsidRDefault="009A3B15" w:rsidP="009A3B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43A3043" w14:textId="77777777" w:rsidR="009A3B15" w:rsidRDefault="009A3B15" w:rsidP="009A3B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66F64B27" w14:textId="3F7EF2EC" w:rsidR="009A3B15" w:rsidRPr="00D22F47" w:rsidRDefault="009A3B15" w:rsidP="009A3B1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22F47">
        <w:rPr>
          <w:rFonts w:cstheme="minorHAnsi"/>
          <w:b/>
          <w:sz w:val="28"/>
          <w:szCs w:val="28"/>
        </w:rPr>
        <w:t xml:space="preserve">ANEXO </w:t>
      </w:r>
      <w:r>
        <w:rPr>
          <w:rFonts w:cstheme="minorHAnsi"/>
          <w:b/>
          <w:sz w:val="28"/>
          <w:szCs w:val="28"/>
        </w:rPr>
        <w:t xml:space="preserve">7 </w:t>
      </w:r>
      <w:r w:rsidRPr="00D22F47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11AE0697" w14:textId="77777777" w:rsidR="009A3B15" w:rsidRPr="005276F3" w:rsidRDefault="009A3B15" w:rsidP="009A3B15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C3F8627" w14:textId="77777777" w:rsidR="009A3B15" w:rsidRPr="005276F3" w:rsidRDefault="009A3B15" w:rsidP="009A3B1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RELATÓRIO FINAL DO ESTÁGIO SUPERVISIONADO</w:t>
      </w:r>
    </w:p>
    <w:p w14:paraId="0C0A61F5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55CBB0A" w14:textId="77777777" w:rsidR="009A3B15" w:rsidRPr="005276F3" w:rsidRDefault="009A3B15" w:rsidP="009A3B1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 xml:space="preserve">Dados de identificação </w:t>
      </w:r>
    </w:p>
    <w:p w14:paraId="5180299A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ESCOLA: _____________________________________________________________</w:t>
      </w:r>
    </w:p>
    <w:p w14:paraId="3CC8D0E9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DIRETOR:_____________________________________________________________</w:t>
      </w:r>
    </w:p>
    <w:p w14:paraId="7F035DEC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ENDEREÇO:___________________________________________________________ TEL.:__________________________________________________________________</w:t>
      </w:r>
    </w:p>
    <w:p w14:paraId="3F371A6D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CIDADE:______________________________________________________________</w:t>
      </w:r>
    </w:p>
    <w:p w14:paraId="3FFD8C75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ESTAGIARIO:__________________________________________________________</w:t>
      </w:r>
    </w:p>
    <w:p w14:paraId="7D023B91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COORDENADOR DO ESTÁGIO__________________________________________</w:t>
      </w:r>
    </w:p>
    <w:p w14:paraId="59B42C6D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PERÍODO REFERENTE AO ESTÁGIO: ___/___/ ___ A ___/ ___/___</w:t>
      </w:r>
    </w:p>
    <w:p w14:paraId="70192A16" w14:textId="77777777" w:rsidR="009A3B15" w:rsidRPr="005276F3" w:rsidRDefault="009A3B15" w:rsidP="009A3B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CARGA HORÁRIA TOTAL DO ESTÁGIO: _________________________________</w:t>
      </w:r>
    </w:p>
    <w:p w14:paraId="10707BB1" w14:textId="77777777" w:rsidR="009A3B15" w:rsidRPr="005276F3" w:rsidRDefault="009A3B15" w:rsidP="009A3B1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645E5C8" w14:textId="77777777" w:rsidR="009A3B15" w:rsidRPr="00F5224E" w:rsidRDefault="009A3B15" w:rsidP="009A3B1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5224E">
        <w:rPr>
          <w:rFonts w:cstheme="minorHAnsi"/>
          <w:b/>
          <w:sz w:val="24"/>
          <w:szCs w:val="24"/>
        </w:rPr>
        <w:t xml:space="preserve">Introdução </w:t>
      </w:r>
    </w:p>
    <w:p w14:paraId="028CF124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Apresentar o objetivo do estágio</w:t>
      </w:r>
      <w:r w:rsidRPr="005276F3">
        <w:rPr>
          <w:rFonts w:cstheme="minorHAnsi"/>
          <w:bCs/>
          <w:sz w:val="24"/>
          <w:szCs w:val="24"/>
        </w:rPr>
        <w:t>, nomeando os aspectos da unidade escolar, tais como área disponível, instalações, equipamentos/materiais e número de profissionais da área.</w:t>
      </w:r>
      <w:r w:rsidRPr="005276F3">
        <w:rPr>
          <w:rFonts w:cstheme="minorHAnsi"/>
          <w:sz w:val="24"/>
          <w:szCs w:val="24"/>
        </w:rPr>
        <w:t xml:space="preserve"> </w:t>
      </w:r>
    </w:p>
    <w:p w14:paraId="740BB07E" w14:textId="77777777" w:rsidR="009A3B15" w:rsidRPr="00F5224E" w:rsidRDefault="009A3B15" w:rsidP="009A3B1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5224E">
        <w:rPr>
          <w:rFonts w:cstheme="minorHAnsi"/>
          <w:b/>
          <w:sz w:val="24"/>
          <w:szCs w:val="24"/>
        </w:rPr>
        <w:t xml:space="preserve">Desenvolvimento </w:t>
      </w:r>
    </w:p>
    <w:p w14:paraId="7F7EB760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276F3">
        <w:rPr>
          <w:rFonts w:cstheme="minorHAnsi"/>
          <w:bCs/>
          <w:sz w:val="24"/>
          <w:szCs w:val="24"/>
        </w:rPr>
        <w:t xml:space="preserve">Observações sobre o funcionamento das atividades. Analisar as experiências vivenciadas e observadas em sala de aula e nas instituições escolares, durante o período de observação e docência. Descrever as formas de avaliação trabalhadas nas instituições, as dinâmicas utilizadas, material didático, metodologia. </w:t>
      </w:r>
    </w:p>
    <w:p w14:paraId="3B4DDA7B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bCs/>
          <w:sz w:val="24"/>
          <w:szCs w:val="24"/>
        </w:rPr>
        <w:t>Relatar a mais e a menos válida experiência profissional, em relação aos objetivos do estágio.</w:t>
      </w:r>
      <w:r w:rsidRPr="005276F3">
        <w:rPr>
          <w:rFonts w:cstheme="minorHAnsi"/>
          <w:sz w:val="24"/>
          <w:szCs w:val="24"/>
        </w:rPr>
        <w:t xml:space="preserve"> Citar</w:t>
      </w:r>
      <w:r w:rsidRPr="005276F3">
        <w:rPr>
          <w:rFonts w:cstheme="minorHAnsi"/>
          <w:b/>
          <w:sz w:val="24"/>
          <w:szCs w:val="24"/>
        </w:rPr>
        <w:t xml:space="preserve"> </w:t>
      </w:r>
      <w:r w:rsidRPr="005276F3">
        <w:rPr>
          <w:rFonts w:cstheme="minorHAnsi"/>
          <w:sz w:val="24"/>
          <w:szCs w:val="24"/>
        </w:rPr>
        <w:t>as novas experiências nas atividades desenvolvidas.</w:t>
      </w:r>
    </w:p>
    <w:p w14:paraId="34C37D39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BD882DC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DD81A48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7EA6601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93468F0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B47EF89" w14:textId="77777777" w:rsidR="009A3B15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58EF447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AA7B3B2" w14:textId="77777777" w:rsidR="009A3B15" w:rsidRPr="00F5224E" w:rsidRDefault="009A3B15" w:rsidP="009A3B1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F5224E">
        <w:rPr>
          <w:rFonts w:cstheme="minorHAnsi"/>
          <w:b/>
          <w:sz w:val="24"/>
          <w:szCs w:val="24"/>
        </w:rPr>
        <w:t>Conclusão</w:t>
      </w:r>
    </w:p>
    <w:p w14:paraId="1EA59227" w14:textId="77777777" w:rsidR="009A3B15" w:rsidRPr="005276F3" w:rsidRDefault="009A3B15" w:rsidP="009A3B1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Descrever:</w:t>
      </w:r>
    </w:p>
    <w:p w14:paraId="50E49784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- Como se valeu da transferência dos conhecimentos adquiridos (teóricos) para as condições do trabalho (práticas);</w:t>
      </w:r>
    </w:p>
    <w:p w14:paraId="6C958961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- Se encontrou alguma solução para novos problemas que tenha sido alicerçada nos conhecimentos adquiridos na Faculdade;</w:t>
      </w:r>
    </w:p>
    <w:p w14:paraId="3FC433B1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- Se sentiu necessidade de leitura de novos livros ou de recorrer aos companheiros estagiários, ou aos professores, para melhor desempenhar suas atividades;</w:t>
      </w:r>
    </w:p>
    <w:p w14:paraId="64FFE50A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- Observações e realizações pertinentes ao curso, face ao exigido no estágio;</w:t>
      </w:r>
    </w:p>
    <w:p w14:paraId="4802A55F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Citar, no mínimo, três autores (direta ou indiretamente) conforme normas da ABNT.</w:t>
      </w:r>
    </w:p>
    <w:p w14:paraId="288F0734" w14:textId="77777777" w:rsidR="009A3B15" w:rsidRPr="005276F3" w:rsidRDefault="009A3B15" w:rsidP="009A3B1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Referências bibliográficas</w:t>
      </w:r>
    </w:p>
    <w:p w14:paraId="121419A1" w14:textId="77777777" w:rsidR="009A3B15" w:rsidRPr="005276F3" w:rsidRDefault="009A3B15" w:rsidP="009A3B1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 xml:space="preserve">Assinatura do estagiário: ___________________________. </w:t>
      </w:r>
    </w:p>
    <w:p w14:paraId="2827F0C2" w14:textId="77777777" w:rsidR="009A3B15" w:rsidRPr="005276F3" w:rsidRDefault="009A3B15" w:rsidP="009A3B1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Ubá, _______/______/20___.</w:t>
      </w:r>
    </w:p>
    <w:p w14:paraId="1F4C0FF4" w14:textId="77777777" w:rsidR="009A3B15" w:rsidRPr="005276F3" w:rsidRDefault="009A3B15" w:rsidP="009A3B1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40CD670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276F3">
        <w:rPr>
          <w:rFonts w:cstheme="minorHAnsi"/>
          <w:b/>
          <w:sz w:val="24"/>
          <w:szCs w:val="24"/>
          <w:u w:val="single"/>
        </w:rPr>
        <w:t>Observações</w:t>
      </w:r>
    </w:p>
    <w:p w14:paraId="3B8B5583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B5C5FB9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70144979"/>
      <w:r w:rsidRPr="005276F3">
        <w:rPr>
          <w:rFonts w:cstheme="minorHAnsi"/>
          <w:sz w:val="24"/>
          <w:szCs w:val="24"/>
        </w:rPr>
        <w:t>O relatório deverá ser elaborado de acordo com o padrão ABNT.</w:t>
      </w:r>
    </w:p>
    <w:bookmarkEnd w:id="0"/>
    <w:p w14:paraId="51D133F1" w14:textId="77777777" w:rsidR="009A3B15" w:rsidRPr="005276F3" w:rsidRDefault="009A3B15" w:rsidP="009A3B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Todas as fases do estágio devem ser documentadas através de registro fotográfico e as fotografias deverão ser anexadas ao relatório seguindo as normas ABNT, conforme ilustração abaixo.</w:t>
      </w:r>
    </w:p>
    <w:p w14:paraId="61C28894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7EFE8268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          Figura 1: </w:t>
      </w:r>
      <w:r>
        <w:rPr>
          <w:rFonts w:cstheme="minorHAnsi"/>
          <w:sz w:val="24"/>
          <w:szCs w:val="24"/>
        </w:rPr>
        <w:t>F</w:t>
      </w:r>
      <w:r w:rsidRPr="005276F3">
        <w:rPr>
          <w:rFonts w:cstheme="minorHAnsi"/>
          <w:sz w:val="24"/>
          <w:szCs w:val="24"/>
        </w:rPr>
        <w:t xml:space="preserve">achada da escola      </w:t>
      </w:r>
    </w:p>
    <w:p w14:paraId="04DDDE86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1EA12E" wp14:editId="6D1A6A9A">
            <wp:simplePos x="0" y="0"/>
            <wp:positionH relativeFrom="column">
              <wp:posOffset>1234440</wp:posOffset>
            </wp:positionH>
            <wp:positionV relativeFrom="paragraph">
              <wp:posOffset>99695</wp:posOffset>
            </wp:positionV>
            <wp:extent cx="2428875" cy="14097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E6F34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14ED0465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63CE5CBF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7EC90537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00DA1C86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4A84F8CD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6A49AC2F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275F78F8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14B0792B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         Fonte: elaborada pelo autor (20</w:t>
      </w:r>
      <w:r>
        <w:rPr>
          <w:rFonts w:cstheme="minorHAnsi"/>
          <w:sz w:val="24"/>
          <w:szCs w:val="24"/>
        </w:rPr>
        <w:t>24</w:t>
      </w:r>
      <w:r w:rsidRPr="005276F3">
        <w:rPr>
          <w:rFonts w:cstheme="minorHAnsi"/>
          <w:sz w:val="24"/>
          <w:szCs w:val="24"/>
        </w:rPr>
        <w:t>)</w:t>
      </w:r>
    </w:p>
    <w:p w14:paraId="51252D81" w14:textId="77777777" w:rsidR="009A3B15" w:rsidRPr="005276F3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1A4F8143" w14:textId="77777777" w:rsidR="009A3B15" w:rsidRDefault="009A3B15" w:rsidP="009A3B15">
      <w:pPr>
        <w:spacing w:after="0" w:line="240" w:lineRule="auto"/>
        <w:rPr>
          <w:rFonts w:cstheme="minorHAnsi"/>
          <w:sz w:val="24"/>
          <w:szCs w:val="24"/>
        </w:rPr>
      </w:pPr>
    </w:p>
    <w:p w14:paraId="4E19CA37" w14:textId="77777777" w:rsidR="005246A6" w:rsidRDefault="005246A6"/>
    <w:sectPr w:rsidR="005246A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7814" w14:textId="77777777" w:rsidR="0097171A" w:rsidRDefault="0097171A" w:rsidP="009A3B15">
      <w:pPr>
        <w:spacing w:after="0" w:line="240" w:lineRule="auto"/>
      </w:pPr>
      <w:r>
        <w:separator/>
      </w:r>
    </w:p>
  </w:endnote>
  <w:endnote w:type="continuationSeparator" w:id="0">
    <w:p w14:paraId="0091DF4F" w14:textId="77777777" w:rsidR="0097171A" w:rsidRDefault="0097171A" w:rsidP="009A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FB06" w14:textId="77777777" w:rsidR="0097171A" w:rsidRDefault="0097171A" w:rsidP="009A3B15">
      <w:pPr>
        <w:spacing w:after="0" w:line="240" w:lineRule="auto"/>
      </w:pPr>
      <w:r>
        <w:separator/>
      </w:r>
    </w:p>
  </w:footnote>
  <w:footnote w:type="continuationSeparator" w:id="0">
    <w:p w14:paraId="623ADFE3" w14:textId="77777777" w:rsidR="0097171A" w:rsidRDefault="0097171A" w:rsidP="009A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1DB9" w14:textId="3CF6BB65" w:rsidR="009A3B15" w:rsidRPr="009A3B15" w:rsidRDefault="009A3B15" w:rsidP="009A3B15">
    <w:pPr>
      <w:pStyle w:val="Cabealho"/>
    </w:pPr>
    <w:r w:rsidRPr="00E854E6">
      <w:rPr>
        <w:noProof/>
        <w:lang w:eastAsia="pt-BR"/>
      </w:rPr>
      <w:drawing>
        <wp:inline distT="0" distB="0" distL="0" distR="0" wp14:anchorId="607FE443" wp14:editId="2564BEA0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918"/>
    <w:multiLevelType w:val="hybridMultilevel"/>
    <w:tmpl w:val="81982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15"/>
    <w:rsid w:val="000A47C2"/>
    <w:rsid w:val="00334A82"/>
    <w:rsid w:val="005246A6"/>
    <w:rsid w:val="005E6F49"/>
    <w:rsid w:val="0097171A"/>
    <w:rsid w:val="009A3B15"/>
    <w:rsid w:val="00E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A56C"/>
  <w15:chartTrackingRefBased/>
  <w15:docId w15:val="{C8AF0EBC-9DD8-4FF3-BB7B-A35200CB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5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3B1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A3B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3B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3B15"/>
    <w:rPr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A3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B1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3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B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2</cp:revision>
  <dcterms:created xsi:type="dcterms:W3CDTF">2026-02-11T01:43:00Z</dcterms:created>
  <dcterms:modified xsi:type="dcterms:W3CDTF">2026-02-11T01:43:00Z</dcterms:modified>
</cp:coreProperties>
</file>